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6E7A60">
        <w:t>30</w:t>
      </w:r>
      <w:r w:rsidR="00E91872">
        <w:t xml:space="preserve">» </w:t>
      </w:r>
      <w:r w:rsidR="006E7A60">
        <w:t>мая</w:t>
      </w:r>
      <w:r w:rsidR="00E91872">
        <w:t xml:space="preserve"> </w:t>
      </w:r>
      <w:r w:rsidRPr="00537579">
        <w:t>20</w:t>
      </w:r>
      <w:r w:rsidR="00452787" w:rsidRPr="00537579">
        <w:t>2</w:t>
      </w:r>
      <w:r w:rsidR="00000167">
        <w:t>4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 w:rsidR="006E7A60">
        <w:t xml:space="preserve"> 25</w:t>
      </w:r>
      <w:r w:rsidR="00A57A5F">
        <w:t>4</w:t>
      </w:r>
      <w:r w:rsidR="00DA1BE2" w:rsidRPr="00537579">
        <w:t xml:space="preserve"> 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000167">
        <w:rPr>
          <w:b w:val="0"/>
          <w:szCs w:val="24"/>
        </w:rPr>
        <w:t>229</w:t>
      </w:r>
      <w:r w:rsidRPr="00537579">
        <w:rPr>
          <w:b w:val="0"/>
          <w:szCs w:val="24"/>
        </w:rPr>
        <w:t xml:space="preserve"> от </w:t>
      </w:r>
      <w:r w:rsidR="00000167">
        <w:rPr>
          <w:b w:val="0"/>
          <w:szCs w:val="24"/>
        </w:rPr>
        <w:t>15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000167">
        <w:rPr>
          <w:b w:val="0"/>
          <w:szCs w:val="24"/>
        </w:rPr>
        <w:t>3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000167">
        <w:rPr>
          <w:b w:val="0"/>
          <w:szCs w:val="24"/>
        </w:rPr>
        <w:t>4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000167">
        <w:rPr>
          <w:b w:val="0"/>
          <w:szCs w:val="24"/>
        </w:rPr>
        <w:t>5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000167">
        <w:rPr>
          <w:b w:val="0"/>
          <w:szCs w:val="24"/>
        </w:rPr>
        <w:t>6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000167">
        <w:t>229</w:t>
      </w:r>
      <w:r w:rsidR="00452787" w:rsidRPr="00537579">
        <w:t xml:space="preserve"> от </w:t>
      </w:r>
      <w:r w:rsidR="00000167">
        <w:t>15</w:t>
      </w:r>
      <w:r w:rsidR="00452787" w:rsidRPr="00537579">
        <w:t>.12.20</w:t>
      </w:r>
      <w:r w:rsidR="007D4454" w:rsidRPr="00537579">
        <w:t>2</w:t>
      </w:r>
      <w:r w:rsidR="00000167">
        <w:t>3</w:t>
      </w:r>
      <w:r w:rsidR="007E4108">
        <w:t xml:space="preserve">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000167">
        <w:t>4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000167">
        <w:t>5</w:t>
      </w:r>
      <w:r w:rsidR="00272F5F" w:rsidRPr="00537579">
        <w:t xml:space="preserve"> и 202</w:t>
      </w:r>
      <w:r w:rsidR="00000167">
        <w:t>6</w:t>
      </w:r>
      <w:r w:rsidR="00DA1BE2" w:rsidRPr="00537579">
        <w:t xml:space="preserve"> годов»</w:t>
      </w:r>
      <w:r w:rsidR="00CC2B09" w:rsidRPr="00CC2B09">
        <w:t xml:space="preserve"> </w:t>
      </w:r>
      <w:r w:rsidR="00CC2B09" w:rsidRPr="00AD7988">
        <w:t xml:space="preserve">(в редакции решений Совета </w:t>
      </w:r>
      <w:proofErr w:type="spellStart"/>
      <w:r w:rsidR="00CC2B09">
        <w:t>Рыжков</w:t>
      </w:r>
      <w:r w:rsidR="00CC2B09" w:rsidRPr="00AD7988">
        <w:t>ского</w:t>
      </w:r>
      <w:proofErr w:type="spellEnd"/>
      <w:r w:rsidR="00CC2B09" w:rsidRPr="00AD7988">
        <w:t xml:space="preserve"> сельского пос</w:t>
      </w:r>
      <w:r w:rsidR="00CC2B09">
        <w:t xml:space="preserve">еления № 235 от 29.01.2024 </w:t>
      </w:r>
      <w:r w:rsidR="00CC2B09" w:rsidRPr="00AD7988">
        <w:t>года</w:t>
      </w:r>
      <w:r w:rsidR="007D40CD">
        <w:t xml:space="preserve">,    № 238 от 26.02.2024 </w:t>
      </w:r>
      <w:r w:rsidR="007D40CD" w:rsidRPr="00AD7988">
        <w:t>года</w:t>
      </w:r>
      <w:r w:rsidR="006E7A60">
        <w:t xml:space="preserve">, № 244 от 28.03.2024 </w:t>
      </w:r>
      <w:r w:rsidR="006E7A60" w:rsidRPr="00AD7988">
        <w:t>года</w:t>
      </w:r>
      <w:r w:rsidR="00CC2B09" w:rsidRPr="00AD7988">
        <w:t>)</w:t>
      </w:r>
      <w:r w:rsidR="00DA1BE2" w:rsidRPr="00537579"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C90049" w:rsidRPr="00537579" w:rsidRDefault="00C90049" w:rsidP="00C90049">
      <w:pPr>
        <w:pStyle w:val="a6"/>
        <w:ind w:left="0" w:firstLine="709"/>
        <w:jc w:val="both"/>
      </w:pPr>
    </w:p>
    <w:p w:rsidR="009C4EE2" w:rsidRPr="009C4EE2" w:rsidRDefault="006C3236" w:rsidP="009C4EE2">
      <w:pPr>
        <w:pStyle w:val="3"/>
        <w:ind w:left="0" w:firstLine="567"/>
      </w:pPr>
      <w:r>
        <w:t>1. Пункт 1 статьи</w:t>
      </w:r>
      <w:r w:rsidR="00000167">
        <w:t xml:space="preserve"> 1 изложить в следующей редакции</w:t>
      </w:r>
      <w:r w:rsidR="009C4EE2" w:rsidRPr="009C4EE2">
        <w:t>: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>
        <w:t>«</w:t>
      </w:r>
      <w:r w:rsidRPr="00000167">
        <w:t>1. Утвердить основные характеристики бюджета поселения на 2024 год: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 xml:space="preserve">1) общий объем доходов бюджета поселения в сумме </w:t>
      </w:r>
      <w:r w:rsidR="00D20C5B" w:rsidRPr="00D20C5B">
        <w:t>5</w:t>
      </w:r>
      <w:r w:rsidR="0030431C">
        <w:t xml:space="preserve"> 521 250,61 </w:t>
      </w:r>
      <w:r w:rsidRPr="00000167">
        <w:t>рублей;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 xml:space="preserve">2) общий объем расходов бюджета поселения в сумме </w:t>
      </w:r>
      <w:r w:rsidR="00A762F4" w:rsidRPr="00A762F4">
        <w:t>5</w:t>
      </w:r>
      <w:r w:rsidR="00A762F4">
        <w:t> </w:t>
      </w:r>
      <w:r w:rsidR="00A762F4" w:rsidRPr="00A762F4">
        <w:t>546</w:t>
      </w:r>
      <w:r w:rsidR="00A762F4">
        <w:t xml:space="preserve"> </w:t>
      </w:r>
      <w:r w:rsidR="00A762F4" w:rsidRPr="00A762F4">
        <w:t xml:space="preserve">048,39 </w:t>
      </w:r>
      <w:r w:rsidRPr="00000167">
        <w:t>рублей;</w:t>
      </w:r>
    </w:p>
    <w:p w:rsidR="00033A57" w:rsidRDefault="00000167" w:rsidP="00033A57">
      <w:pPr>
        <w:pStyle w:val="4"/>
        <w:ind w:left="0" w:firstLine="567"/>
        <w:jc w:val="both"/>
      </w:pPr>
      <w:r w:rsidRPr="00000167">
        <w:t>3) </w:t>
      </w:r>
      <w:r w:rsidR="00033A57" w:rsidRPr="009C4EE2">
        <w:t xml:space="preserve">установить размер </w:t>
      </w:r>
      <w:r w:rsidR="00033A57">
        <w:t>де</w:t>
      </w:r>
      <w:r w:rsidR="00033A57" w:rsidRPr="009C4EE2">
        <w:t>фицита бюдже</w:t>
      </w:r>
      <w:r w:rsidR="00033A57">
        <w:t xml:space="preserve">та поселения на 2024 год равным </w:t>
      </w:r>
      <w:r w:rsidR="006C3236">
        <w:t xml:space="preserve">24 797,78 рублей или 2,4 </w:t>
      </w:r>
      <w:r w:rsidR="00033A57" w:rsidRPr="009C4EE2">
        <w:t>% от утвержденного общего годового объема доходов без учета утвержденного объема без</w:t>
      </w:r>
      <w:r w:rsidR="00033A57">
        <w:t>возмездных поступлений</w:t>
      </w:r>
      <w:r w:rsidR="00033A57" w:rsidRPr="009C4EE2">
        <w:t>.</w:t>
      </w:r>
    </w:p>
    <w:p w:rsidR="00000167" w:rsidRPr="00000167" w:rsidRDefault="00033A57" w:rsidP="00033A57">
      <w:pPr>
        <w:ind w:firstLine="567"/>
        <w:jc w:val="both"/>
      </w:pPr>
      <w:r w:rsidRPr="0044275C">
        <w:t>С учетом снижения остатков средств на счетах по учету средств бюджета поселения деф</w:t>
      </w:r>
      <w:r w:rsidR="003E3102">
        <w:t xml:space="preserve">ицит бюджета поселения составит </w:t>
      </w:r>
      <w:r w:rsidRPr="0044275C">
        <w:t>0,00 рублей.</w:t>
      </w:r>
      <w:r w:rsidR="006C3236">
        <w:t>»</w:t>
      </w:r>
    </w:p>
    <w:p w:rsidR="001C003F" w:rsidRPr="00537579" w:rsidRDefault="001C003F" w:rsidP="00AB55E2">
      <w:pPr>
        <w:autoSpaceDE w:val="0"/>
        <w:autoSpaceDN w:val="0"/>
        <w:adjustRightInd w:val="0"/>
        <w:ind w:firstLine="567"/>
        <w:jc w:val="both"/>
      </w:pPr>
    </w:p>
    <w:p w:rsidR="00AB55E2" w:rsidRPr="00537579" w:rsidRDefault="00A62D3F" w:rsidP="00AB55E2">
      <w:pPr>
        <w:autoSpaceDE w:val="0"/>
        <w:ind w:firstLine="600"/>
        <w:jc w:val="both"/>
        <w:rPr>
          <w:lang w:eastAsia="ar-SA"/>
        </w:rPr>
      </w:pPr>
      <w:r>
        <w:rPr>
          <w:lang w:eastAsia="ar-SA"/>
        </w:rPr>
        <w:t>2</w:t>
      </w:r>
      <w:r w:rsidR="00AB55E2" w:rsidRPr="00537579">
        <w:rPr>
          <w:lang w:eastAsia="ar-SA"/>
        </w:rPr>
        <w:t>.</w:t>
      </w:r>
      <w:r w:rsidR="00537579" w:rsidRPr="00537579">
        <w:rPr>
          <w:lang w:eastAsia="ar-SA"/>
        </w:rPr>
        <w:t xml:space="preserve"> </w:t>
      </w:r>
      <w:r w:rsidR="00AB55E2" w:rsidRPr="00537579">
        <w:rPr>
          <w:lang w:eastAsia="ar-SA"/>
        </w:rPr>
        <w:t>Подпунк</w:t>
      </w:r>
      <w:r w:rsidR="00B37C10" w:rsidRPr="00537579">
        <w:rPr>
          <w:lang w:eastAsia="ar-SA"/>
        </w:rPr>
        <w:t>т</w:t>
      </w:r>
      <w:r w:rsidR="00AB55E2" w:rsidRPr="00537579">
        <w:rPr>
          <w:lang w:eastAsia="ar-SA"/>
        </w:rPr>
        <w:t xml:space="preserve"> 1</w:t>
      </w:r>
      <w:r w:rsidR="00F82AB3" w:rsidRPr="00537579">
        <w:rPr>
          <w:lang w:eastAsia="ar-SA"/>
        </w:rPr>
        <w:t xml:space="preserve"> </w:t>
      </w:r>
      <w:r w:rsidR="00AB55E2" w:rsidRPr="00537579">
        <w:rPr>
          <w:lang w:eastAsia="ar-SA"/>
        </w:rPr>
        <w:t>пункта 1 статьи 5 изложить в новой редакции:</w:t>
      </w:r>
    </w:p>
    <w:p w:rsidR="00AB55E2" w:rsidRPr="00537579" w:rsidRDefault="00AB55E2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537579">
        <w:t xml:space="preserve">«1) </w:t>
      </w:r>
      <w:r w:rsidR="00A72726" w:rsidRPr="00A72726">
        <w:t xml:space="preserve">объем межбюджетных трансфертов, получаемых из других бюджетов бюджетной системы Российской Федерации, в 2024 году в сумме </w:t>
      </w:r>
      <w:r w:rsidR="00034850" w:rsidRPr="00034850">
        <w:t>4</w:t>
      </w:r>
      <w:r w:rsidR="00034850">
        <w:t> </w:t>
      </w:r>
      <w:r w:rsidR="00034850" w:rsidRPr="00034850">
        <w:t>475</w:t>
      </w:r>
      <w:r w:rsidR="00034850">
        <w:t xml:space="preserve"> </w:t>
      </w:r>
      <w:r w:rsidR="00034850" w:rsidRPr="00034850">
        <w:t>926,61</w:t>
      </w:r>
      <w:r w:rsidR="00034850">
        <w:t xml:space="preserve"> </w:t>
      </w:r>
      <w:r w:rsidR="00A72726" w:rsidRPr="00A72726">
        <w:t xml:space="preserve">рублей, в 2025 году в сумме </w:t>
      </w:r>
      <w:r w:rsidR="00E07DC4" w:rsidRPr="00E07DC4">
        <w:t>965</w:t>
      </w:r>
      <w:r w:rsidR="00E07DC4">
        <w:t xml:space="preserve"> </w:t>
      </w:r>
      <w:r w:rsidR="00E07DC4" w:rsidRPr="00E07DC4">
        <w:t>776,38</w:t>
      </w:r>
      <w:r w:rsidR="00E07DC4">
        <w:t xml:space="preserve"> </w:t>
      </w:r>
      <w:r w:rsidR="00A72726" w:rsidRPr="00A72726">
        <w:t xml:space="preserve">рублей и в 2026 году в сумме </w:t>
      </w:r>
      <w:r w:rsidR="00E07DC4" w:rsidRPr="00E07DC4">
        <w:t>970</w:t>
      </w:r>
      <w:r w:rsidR="00E07DC4">
        <w:t xml:space="preserve"> </w:t>
      </w:r>
      <w:r w:rsidR="00E07DC4" w:rsidRPr="00E07DC4">
        <w:t>813,11</w:t>
      </w:r>
      <w:r w:rsidR="00E07DC4">
        <w:t xml:space="preserve"> </w:t>
      </w:r>
      <w:r w:rsidR="00A72726" w:rsidRPr="00A72726">
        <w:t>рублей;</w:t>
      </w:r>
      <w:r w:rsidRPr="00537579">
        <w:t>».</w:t>
      </w:r>
    </w:p>
    <w:p w:rsidR="001C003F" w:rsidRPr="00537579" w:rsidRDefault="001C003F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</w:p>
    <w:p w:rsidR="00452787" w:rsidRPr="00537579" w:rsidRDefault="00A62D3F" w:rsidP="00452787">
      <w:pPr>
        <w:pStyle w:val="3"/>
        <w:ind w:left="0" w:firstLine="567"/>
        <w:jc w:val="both"/>
      </w:pPr>
      <w:r>
        <w:t>3</w:t>
      </w:r>
      <w:r w:rsidR="00452787" w:rsidRPr="00537579">
        <w:t xml:space="preserve">. Приложение № </w:t>
      </w:r>
      <w:r w:rsidR="001C003F" w:rsidRPr="00537579">
        <w:t>2</w:t>
      </w:r>
      <w:r w:rsidR="00452787" w:rsidRPr="00537579">
        <w:t xml:space="preserve"> «Безвозмездные поступления в бюджет поселения на 202</w:t>
      </w:r>
      <w:r w:rsidR="00A72726">
        <w:t>4</w:t>
      </w:r>
      <w:r w:rsidR="00452787" w:rsidRPr="00537579">
        <w:t xml:space="preserve"> год и на плановый период 202</w:t>
      </w:r>
      <w:r w:rsidR="00A72726">
        <w:t>5</w:t>
      </w:r>
      <w:r w:rsidR="00452787" w:rsidRPr="00537579">
        <w:t xml:space="preserve"> и 202</w:t>
      </w:r>
      <w:r w:rsidR="00A72726">
        <w:t>6</w:t>
      </w:r>
      <w:r w:rsidR="00452787" w:rsidRPr="00537579">
        <w:t xml:space="preserve"> годов» изложить в редакции согласно приложению № </w:t>
      </w:r>
      <w:r>
        <w:t>1</w:t>
      </w:r>
      <w:r w:rsidR="00452787" w:rsidRPr="00537579">
        <w:t xml:space="preserve"> к настоящему решению.</w:t>
      </w:r>
    </w:p>
    <w:p w:rsidR="001C003F" w:rsidRPr="00537579" w:rsidRDefault="001C003F" w:rsidP="00452787">
      <w:pPr>
        <w:pStyle w:val="3"/>
        <w:ind w:left="0" w:firstLine="567"/>
        <w:jc w:val="both"/>
      </w:pPr>
    </w:p>
    <w:p w:rsidR="00452787" w:rsidRPr="00537579" w:rsidRDefault="00A62D3F" w:rsidP="00452787">
      <w:pPr>
        <w:pStyle w:val="3"/>
        <w:ind w:left="0" w:firstLine="567"/>
        <w:jc w:val="both"/>
      </w:pPr>
      <w:r>
        <w:t>4</w:t>
      </w:r>
      <w:r w:rsidR="00452787" w:rsidRPr="00537579">
        <w:t xml:space="preserve">. Приложение № </w:t>
      </w:r>
      <w:r w:rsidR="001C003F" w:rsidRPr="00537579">
        <w:t>3</w:t>
      </w:r>
      <w:r w:rsidR="00033D0E">
        <w:t xml:space="preserve"> </w:t>
      </w:r>
      <w:r w:rsidR="00452787" w:rsidRPr="00537579">
        <w:t xml:space="preserve">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 № </w:t>
      </w:r>
      <w:r>
        <w:t>2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A62D3F" w:rsidP="00452787">
      <w:pPr>
        <w:pStyle w:val="3"/>
        <w:ind w:left="0" w:firstLine="567"/>
        <w:jc w:val="both"/>
      </w:pPr>
      <w:r>
        <w:t>5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A62D3F" w:rsidP="00452787">
      <w:pPr>
        <w:pStyle w:val="3"/>
        <w:ind w:left="0" w:firstLine="567"/>
        <w:jc w:val="both"/>
      </w:pPr>
      <w:r>
        <w:t>6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</w:t>
      </w:r>
      <w:r w:rsidR="00452787" w:rsidRPr="00537579">
        <w:lastRenderedPageBreak/>
        <w:t xml:space="preserve">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>
        <w:t>4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A62D3F" w:rsidP="00452787">
      <w:pPr>
        <w:pStyle w:val="3"/>
        <w:ind w:left="0" w:firstLine="567"/>
        <w:jc w:val="both"/>
      </w:pPr>
      <w:r>
        <w:t>7</w:t>
      </w:r>
      <w:r w:rsidR="00452787" w:rsidRPr="00537579">
        <w:t xml:space="preserve">. 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>»  и</w:t>
      </w:r>
      <w:bookmarkStart w:id="0" w:name="_GoBack"/>
      <w:bookmarkEnd w:id="0"/>
      <w:r w:rsidR="00452787" w:rsidRPr="00537579">
        <w:t xml:space="preserve">зложить в редакции согласно приложению № </w:t>
      </w:r>
      <w:r>
        <w:t>5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>. Данное решение подлежит обнародованию согласно</w:t>
      </w:r>
      <w:r w:rsidR="00266084">
        <w:t xml:space="preserve"> пункту 4 статьи</w:t>
      </w:r>
      <w:r w:rsidRPr="00537579">
        <w:t xml:space="preserve"> 37 Устава </w:t>
      </w:r>
      <w:proofErr w:type="spellStart"/>
      <w:r w:rsidR="00606C25" w:rsidRPr="00537579">
        <w:t>Рыжковского</w:t>
      </w:r>
      <w:proofErr w:type="spellEnd"/>
      <w:r w:rsidRPr="00537579">
        <w:t xml:space="preserve"> сельского поселения </w:t>
      </w:r>
      <w:proofErr w:type="spellStart"/>
      <w:r w:rsidRPr="00537579">
        <w:t>Крутинского</w:t>
      </w:r>
      <w:proofErr w:type="spellEnd"/>
      <w:r w:rsidRPr="00537579">
        <w:t xml:space="preserve">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0167"/>
    <w:rsid w:val="00002229"/>
    <w:rsid w:val="0000608D"/>
    <w:rsid w:val="00033A57"/>
    <w:rsid w:val="00033D0E"/>
    <w:rsid w:val="00034850"/>
    <w:rsid w:val="00044667"/>
    <w:rsid w:val="000C79A2"/>
    <w:rsid w:val="001457CD"/>
    <w:rsid w:val="0016727A"/>
    <w:rsid w:val="001A31BB"/>
    <w:rsid w:val="001B675C"/>
    <w:rsid w:val="001C003F"/>
    <w:rsid w:val="001F468D"/>
    <w:rsid w:val="002253B2"/>
    <w:rsid w:val="00266084"/>
    <w:rsid w:val="00272F5F"/>
    <w:rsid w:val="00292285"/>
    <w:rsid w:val="002A214E"/>
    <w:rsid w:val="002D0CEC"/>
    <w:rsid w:val="002E229E"/>
    <w:rsid w:val="00300871"/>
    <w:rsid w:val="0030431C"/>
    <w:rsid w:val="00335DF7"/>
    <w:rsid w:val="00345223"/>
    <w:rsid w:val="00385AAB"/>
    <w:rsid w:val="003C2E8E"/>
    <w:rsid w:val="003C6A8E"/>
    <w:rsid w:val="003E3102"/>
    <w:rsid w:val="003E396D"/>
    <w:rsid w:val="00404914"/>
    <w:rsid w:val="00452787"/>
    <w:rsid w:val="00483F66"/>
    <w:rsid w:val="004B2E49"/>
    <w:rsid w:val="00506B02"/>
    <w:rsid w:val="005144D1"/>
    <w:rsid w:val="00526330"/>
    <w:rsid w:val="00537579"/>
    <w:rsid w:val="005566AB"/>
    <w:rsid w:val="005722E0"/>
    <w:rsid w:val="005A41E1"/>
    <w:rsid w:val="005E036D"/>
    <w:rsid w:val="005F4B6A"/>
    <w:rsid w:val="005F73B2"/>
    <w:rsid w:val="0060105C"/>
    <w:rsid w:val="00604608"/>
    <w:rsid w:val="00606C25"/>
    <w:rsid w:val="00625C8C"/>
    <w:rsid w:val="00627A81"/>
    <w:rsid w:val="0063072F"/>
    <w:rsid w:val="00631123"/>
    <w:rsid w:val="006821CF"/>
    <w:rsid w:val="006C3236"/>
    <w:rsid w:val="006E1AE9"/>
    <w:rsid w:val="006E50D0"/>
    <w:rsid w:val="006E7A60"/>
    <w:rsid w:val="006F49FF"/>
    <w:rsid w:val="00770453"/>
    <w:rsid w:val="007A7E8A"/>
    <w:rsid w:val="007C2154"/>
    <w:rsid w:val="007C4646"/>
    <w:rsid w:val="007D40CD"/>
    <w:rsid w:val="007D4454"/>
    <w:rsid w:val="007D6956"/>
    <w:rsid w:val="007E4108"/>
    <w:rsid w:val="008378A9"/>
    <w:rsid w:val="0087772C"/>
    <w:rsid w:val="00891DCE"/>
    <w:rsid w:val="008C6A48"/>
    <w:rsid w:val="00955DED"/>
    <w:rsid w:val="009566C2"/>
    <w:rsid w:val="00976664"/>
    <w:rsid w:val="009C4EE2"/>
    <w:rsid w:val="00A10428"/>
    <w:rsid w:val="00A16E3B"/>
    <w:rsid w:val="00A358E3"/>
    <w:rsid w:val="00A55502"/>
    <w:rsid w:val="00A57A5F"/>
    <w:rsid w:val="00A62D3F"/>
    <w:rsid w:val="00A72726"/>
    <w:rsid w:val="00A741AD"/>
    <w:rsid w:val="00A762F4"/>
    <w:rsid w:val="00A85966"/>
    <w:rsid w:val="00A878F5"/>
    <w:rsid w:val="00AB55E2"/>
    <w:rsid w:val="00AC183E"/>
    <w:rsid w:val="00B01140"/>
    <w:rsid w:val="00B37C10"/>
    <w:rsid w:val="00B8328F"/>
    <w:rsid w:val="00C15C94"/>
    <w:rsid w:val="00C65ADC"/>
    <w:rsid w:val="00C90049"/>
    <w:rsid w:val="00CC23BC"/>
    <w:rsid w:val="00CC2B09"/>
    <w:rsid w:val="00CF4656"/>
    <w:rsid w:val="00D20C5B"/>
    <w:rsid w:val="00D616C3"/>
    <w:rsid w:val="00D70200"/>
    <w:rsid w:val="00D86A52"/>
    <w:rsid w:val="00D96D27"/>
    <w:rsid w:val="00DA1BE2"/>
    <w:rsid w:val="00DC73D3"/>
    <w:rsid w:val="00E07DC4"/>
    <w:rsid w:val="00E1020D"/>
    <w:rsid w:val="00E32ABB"/>
    <w:rsid w:val="00E4001E"/>
    <w:rsid w:val="00E43E86"/>
    <w:rsid w:val="00E647DE"/>
    <w:rsid w:val="00E66C82"/>
    <w:rsid w:val="00E91872"/>
    <w:rsid w:val="00EA274A"/>
    <w:rsid w:val="00EA7084"/>
    <w:rsid w:val="00ED7721"/>
    <w:rsid w:val="00F03F83"/>
    <w:rsid w:val="00F20B06"/>
    <w:rsid w:val="00F3012C"/>
    <w:rsid w:val="00F82AB3"/>
    <w:rsid w:val="00F83329"/>
    <w:rsid w:val="00F8568C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234978-6B14-4D5B-B205-8F1106873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101</cp:revision>
  <cp:lastPrinted>2020-01-28T03:28:00Z</cp:lastPrinted>
  <dcterms:created xsi:type="dcterms:W3CDTF">2017-04-24T04:23:00Z</dcterms:created>
  <dcterms:modified xsi:type="dcterms:W3CDTF">2024-05-31T07:47:00Z</dcterms:modified>
</cp:coreProperties>
</file>